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AMERİKA`NIN YENİÇERİLERİ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Erhan Tuncel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9786051512129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Hrant Dink'i kimler, nasıl ve niçin öldürdü?</w:t>
            </w:r>
            <w:br/>
            <w:r>
              <w:rPr/>
              <w:t xml:space="preserve">Avrupa'da işlenen hangi suikastle Hrant Dink suikastı aynı kaderi   paylaşıyordu?</w:t>
            </w:r>
            <w:br/>
            <w:r>
              <w:rPr/>
              <w:t xml:space="preserve">2007-2016 yılları arasında Türkiye'yi kimler nasıl yapılandırdı?</w:t>
            </w:r>
            <w:br/>
            <w:r>
              <w:rPr/>
              <w:t xml:space="preserve">Barnabas İncili ile Muhsin Yazıcıoğlu suikastı arasındaki ilişki neydi?</w:t>
            </w:r>
            <w:br/>
            <w:r>
              <w:rPr/>
              <w:t xml:space="preserve">15 Temmuz gayri nizami harp provası mıydı, darbe girişimi miydi,iç savaş çıkarma teşebbüsü müydü?</w:t>
            </w:r>
            <w:br/>
            <w:r>
              <w:rPr/>
              <w:t xml:space="preserve">FETÖ'nün kozmik odasından çıkan belgeler ve gerçekler!</w:t>
            </w:r>
            <w:br/>
            <w:r>
              <w:rPr/>
              <w:t xml:space="preserve">***</w:t>
            </w:r>
            <w:br/>
            <w:r>
              <w:rPr/>
              <w:t xml:space="preserve">Kamuoyunun merak ettiği bir soru vardı: "Yüzlerce asker ve polisimiz şehit olup da televizyonlarda on saniyelik bir haberde yer alırken; on yıl önce işlenmiş bir suikast nasıl her daim gündemde kalıyordu?"</w:t>
            </w:r>
            <w:br/>
            <w:r>
              <w:rPr/>
              <w:t xml:space="preserve">***</w:t>
            </w:r>
            <w:br/>
            <w:r>
              <w:rPr/>
              <w:t xml:space="preserve">Bu kitapta; şiddetin hüküm sürdüğü varoşlardan başlayıp, Terörle Mücadele Müdürlüğü’nün sorgu odalarına, mahkeme salonlarına girdik.</w:t>
            </w:r>
            <w:br/>
            <w:r>
              <w:rPr/>
              <w:t xml:space="preserve">C-5 Şube’nin karanlık dehlizlerinden, bürokrasinin kapalı kapılar ardında konuşulup dışarı yansımayan konuşmalarına şahit olduk.</w:t>
            </w:r>
            <w:br/>
            <w:r>
              <w:rPr/>
              <w:t xml:space="preserve">Dink suikastının perde arkasındaki gizli elleri ve hesaplarını inceleyip, Berlin’den İstanbul’a uzanan tarihi kan davasına ışık tuttuk.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https://hayatyayinlari.com/kitaplar/erhan-tuncel-amerikanin-yenicerileri-1388.html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2026-04-13T06:10:59+03:00</dcterms:created>
  <dcterms:modified xsi:type="dcterms:W3CDTF">2026-04-13T06:10:59+03:00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