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7 Korku Adası</w:t>
            </w:r>
          </w:p>
          <w:p>
            <w:pPr/>
            <w:r>
              <w:rPr/>
              <w:t xml:space="preserve">Yazar Adı: </w:t>
            </w:r>
            <w:r>
              <w:rPr>
                <w:b w:val="1"/>
                <w:bCs w:val="1"/>
              </w:rPr>
              <w:t xml:space="preserve">Tuncel Altınköprü</w:t>
            </w:r>
          </w:p>
          <w:p>
            <w:pPr/>
            <w:r>
              <w:rPr/>
              <w:t xml:space="preserve">Alt Başlık: </w:t>
            </w:r>
            <w:r>
              <w:rPr>
                <w:b w:val="1"/>
                <w:bCs w:val="1"/>
              </w:rPr>
              <w:t xml:space="preserve">Her başarının başlangıcında cesaret vardır. Akılla yönetilmiş bir cesaret...</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9786254472367</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Dünyanın en büyük yat yarışlarından birinde, yarışın tam ortasında fırtınaya yakalanıyorsunuz. Yelkenleriniz parçalanıp yırtılıyor. Okyanusun ortasında kalakalıyorsunuz. Karşınıza küçük, şirin bir ada çıkıyor. İşte bu, Korku Adası... Adaya çıkarsınız, çıkmazsınız... Bu, sizin seçiminize kalmış bir konu...</w:t>
            </w:r>
          </w:p>
          <w:p>
            <w:pPr/>
            <w:r>
              <w:rPr/>
              <w:t xml:space="preserve">Bu macerada sürpriz sonlar sizi bekliyor. Yarışı kazanıp ünlü ve zengin biri olabilirsiniz. Fakat adanın korkunç dehlizlerinde ya da uzayın derinliklerinde yok olmanız da olası... Çünkü bu macerada 17 farklı son var... Bunlardan yalnız biri sizi amacınıza ulaştıracak.</w:t>
            </w:r>
          </w:p>
          <w:p>
            <w:pPr/>
            <w:r>
              <w:rPr/>
              <w:t xml:space="preserve">Bakalım cesur ve doğru kararlar verebilecek misiniz? Çünkü başarıya yalnız böyle ulaşabilirsiniz.</w:t>
            </w:r>
          </w:p>
          <w:p>
            <w:pPr/>
            <w:r>
              <w:rPr>
                <w:b w:val="1"/>
                <w:bCs w:val="1"/>
              </w:rPr>
              <w:t xml:space="preserve">KORKU TÜNELİNE GİRİN! CESARETİNİZİ TEST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https://hayatyayinlari.com/kitaplar/tuncel-altinkopru-korku-tuneli-7-korku-adasi-1904.html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2026-05-20T23:11:00+03:00</dcterms:created>
  <dcterms:modified xsi:type="dcterms:W3CDTF">2026-05-20T23:11:00+03:00</dcterms:modified>
</cp:coreProperties>
</file>

<file path=docProps/custom.xml><?xml version="1.0" encoding="utf-8"?>
<Properties xmlns="http://schemas.openxmlformats.org/officeDocument/2006/custom-properties" xmlns:vt="http://schemas.openxmlformats.org/officeDocument/2006/docPropsVTypes"/>
</file>